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0AE" w:rsidRDefault="00EA50AE" w:rsidP="00EA50A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      </w:t>
      </w:r>
      <w:r w:rsidRPr="00EA50AE">
        <w:rPr>
          <w:rFonts w:ascii="Arial" w:eastAsia="Times New Roman" w:hAnsi="Arial" w:cs="Arial"/>
          <w:color w:val="000000"/>
          <w:sz w:val="24"/>
          <w:szCs w:val="24"/>
        </w:rPr>
        <w:t xml:space="preserve">Human Body Expedition: Group </w:t>
      </w:r>
      <w:proofErr w:type="spellStart"/>
      <w:r w:rsidRPr="00EA50AE">
        <w:rPr>
          <w:rFonts w:ascii="Arial" w:eastAsia="Times New Roman" w:hAnsi="Arial" w:cs="Arial"/>
          <w:color w:val="000000"/>
          <w:sz w:val="24"/>
          <w:szCs w:val="24"/>
        </w:rPr>
        <w:t>Powerpoint</w:t>
      </w:r>
      <w:proofErr w:type="spellEnd"/>
      <w:r w:rsidRPr="00EA50AE">
        <w:rPr>
          <w:rFonts w:ascii="Arial" w:eastAsia="Times New Roman" w:hAnsi="Arial" w:cs="Arial"/>
          <w:color w:val="000000"/>
          <w:sz w:val="24"/>
          <w:szCs w:val="24"/>
        </w:rPr>
        <w:t xml:space="preserve"> Presentation</w:t>
      </w:r>
    </w:p>
    <w:p w:rsidR="00EA50AE" w:rsidRDefault="00EA50AE" w:rsidP="00EA50A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EA50AE" w:rsidRPr="00EA50AE" w:rsidRDefault="00EA50AE" w:rsidP="00EA50A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Group Members____________________________________</w:t>
      </w:r>
    </w:p>
    <w:p w:rsidR="00EA50AE" w:rsidRPr="00EA50AE" w:rsidRDefault="00EA50AE" w:rsidP="00EA50AE">
      <w:pPr>
        <w:spacing w:after="0" w:line="240" w:lineRule="auto"/>
        <w:ind w:left="1440" w:firstLine="720"/>
        <w:rPr>
          <w:rFonts w:ascii="Arial" w:eastAsia="Times New Roman" w:hAnsi="Arial" w:cs="Arial"/>
          <w:color w:val="000000"/>
          <w:sz w:val="18"/>
          <w:szCs w:val="18"/>
        </w:rPr>
      </w:pPr>
    </w:p>
    <w:tbl>
      <w:tblPr>
        <w:tblW w:w="90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835"/>
        <w:gridCol w:w="1794"/>
        <w:gridCol w:w="1794"/>
        <w:gridCol w:w="1794"/>
        <w:gridCol w:w="1783"/>
      </w:tblGrid>
      <w:tr w:rsidR="00EA50AE" w:rsidRPr="00EA50AE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EA50AE" w:rsidRPr="00EA50AE" w:rsidRDefault="00EA50AE" w:rsidP="00EA50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A50AE">
              <w:rPr>
                <w:rFonts w:ascii="Arial" w:eastAsia="Times New Roman" w:hAnsi="Arial" w:cs="Arial"/>
                <w:color w:val="000000"/>
              </w:rPr>
              <w:t xml:space="preserve">CATEGORY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4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3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2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1 </w:t>
            </w:r>
          </w:p>
        </w:tc>
      </w:tr>
      <w:tr w:rsidR="00EA50AE" w:rsidRPr="00EA50AE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Content - Accuracy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All content throughout the presentation is accurate. There are no factual errors.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Most of the content is accurate but there is one piece of information that might be inaccurate.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The content is generally accurate, but one piece of information is clearly flawed or inaccurate.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Content is typically confusing or contains more than one factual error. </w:t>
            </w:r>
          </w:p>
        </w:tc>
      </w:tr>
      <w:tr w:rsidR="00EA50AE" w:rsidRPr="00EA50AE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Sequencing of Information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Information is organized in a clear, logical way.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Most information is organized in a clear, logical way.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Some information is logically sequenced.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There is no clear plan for the organization of information. </w:t>
            </w:r>
          </w:p>
        </w:tc>
      </w:tr>
      <w:tr w:rsidR="00EA50AE" w:rsidRPr="00EA50AE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Cooperation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Group delegates tasks and shares responsibility effectively all of the time.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Group delegates tasks and shares responsibility effectively most of the time.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Group delegates tasks and shares responsibility effectively some of the time.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Group often is not effective in delegating tasks and/or sharing responsibility. </w:t>
            </w:r>
          </w:p>
        </w:tc>
      </w:tr>
      <w:tr w:rsidR="00EA50AE" w:rsidRPr="00EA50AE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Use of Graphics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All graphics are attractive (size and colors) and support the theme/content of the presentation.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 few graphics are not attractive but all support the theme/content of the presentation.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All graphics are attractive but a few do not seem to support the theme/content of the presentation.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Several graphics are unattractive AND detract from the content of the presentation. </w:t>
            </w:r>
          </w:p>
        </w:tc>
      </w:tr>
      <w:tr w:rsidR="00EA50AE" w:rsidRPr="00EA50AE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Spelling and Grammar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no misspellings or grammatical errors.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1-2 misspellings, but no grammatical errors.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1-2 grammatical errors but no misspellings.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more than 2 grammatical and/or spelling errors. </w:t>
            </w:r>
          </w:p>
        </w:tc>
      </w:tr>
      <w:tr w:rsidR="00EA50AE" w:rsidRPr="00EA50AE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Main Theme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Powerpoint</w:t>
            </w:r>
            <w:proofErr w:type="spell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answers the main question: How do the </w:t>
            </w:r>
            <w:proofErr w:type="gramStart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body</w:t>
            </w:r>
            <w:proofErr w:type="gram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sys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tems work together to keep us alive</w:t>
            </w: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?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Powerpoint</w:t>
            </w:r>
            <w:proofErr w:type="spell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somewhat answers the main question: How do the body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systems work together to keep us alive?</w:t>
            </w: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Powerpoint</w:t>
            </w:r>
            <w:proofErr w:type="spell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partially answers the main question: How do the </w:t>
            </w:r>
            <w:proofErr w:type="gramStart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body</w:t>
            </w:r>
            <w:proofErr w:type="gram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systems work together to keep us alive?</w:t>
            </w: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Powerpoint</w:t>
            </w:r>
            <w:proofErr w:type="spell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does not answer the main question: How do the </w:t>
            </w:r>
            <w:proofErr w:type="gramStart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body</w:t>
            </w:r>
            <w:proofErr w:type="gram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ystems work together to keep us alive?</w:t>
            </w: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EA50AE" w:rsidRPr="00EA50AE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A50AE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Oral Presentation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Each group member participated appropriately, and presentation flowed smoothly.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Each group member participated appropriately but presentation had some delays.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All group members did not participate; presentation was unclear.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50AE" w:rsidRPr="00EA50AE" w:rsidRDefault="00EA50AE" w:rsidP="00EA50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Group did not present 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</w:t>
            </w:r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owerpoint</w:t>
            </w:r>
            <w:proofErr w:type="spellEnd"/>
            <w:r w:rsidRPr="00EA50A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presentation. </w:t>
            </w:r>
          </w:p>
        </w:tc>
      </w:tr>
    </w:tbl>
    <w:p w:rsidR="00D56F0E" w:rsidRDefault="00D56F0E"/>
    <w:sectPr w:rsidR="00D56F0E" w:rsidSect="00D56F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50AE"/>
    <w:rsid w:val="00D56F0E"/>
    <w:rsid w:val="00EA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F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6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37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4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58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9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05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44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3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48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43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83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6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16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1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68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39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91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9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08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94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18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0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1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62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72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27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99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8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36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9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55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2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37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4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53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4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9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26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1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367</Words>
  <Characters>2095</Characters>
  <Application>Microsoft Office Word</Application>
  <DocSecurity>0</DocSecurity>
  <Lines>17</Lines>
  <Paragraphs>4</Paragraphs>
  <ScaleCrop>false</ScaleCrop>
  <Company>Holy Family University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Systems</dc:creator>
  <cp:keywords/>
  <dc:description/>
  <cp:lastModifiedBy>Information Systems</cp:lastModifiedBy>
  <cp:revision>1</cp:revision>
  <dcterms:created xsi:type="dcterms:W3CDTF">2009-11-17T00:05:00Z</dcterms:created>
  <dcterms:modified xsi:type="dcterms:W3CDTF">2009-11-17T00:09:00Z</dcterms:modified>
</cp:coreProperties>
</file>